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30309" w14:textId="77777777" w:rsidR="00332D3E" w:rsidRPr="00332D3E" w:rsidRDefault="00332D3E" w:rsidP="00332D3E">
      <w:pPr>
        <w:jc w:val="right"/>
        <w:rPr>
          <w:rFonts w:eastAsia="Calibri"/>
          <w:b/>
        </w:rPr>
      </w:pPr>
      <w:bookmarkStart w:id="0" w:name="_Hlk797719"/>
      <w:bookmarkStart w:id="1" w:name="_Hlk25238239"/>
      <w:bookmarkStart w:id="2" w:name="_Hlk13554418"/>
      <w:bookmarkStart w:id="3" w:name="_Hlk13554046"/>
      <w:r w:rsidRPr="00332D3E">
        <w:rPr>
          <w:rFonts w:eastAsia="Calibri"/>
          <w:b/>
        </w:rPr>
        <w:t xml:space="preserve">PIELIKUMS </w:t>
      </w:r>
    </w:p>
    <w:p w14:paraId="0EA84910" w14:textId="77777777" w:rsidR="00332D3E" w:rsidRPr="00332D3E" w:rsidRDefault="00332D3E" w:rsidP="00332D3E">
      <w:pPr>
        <w:jc w:val="right"/>
        <w:rPr>
          <w:rFonts w:eastAsia="Calibri"/>
        </w:rPr>
      </w:pPr>
      <w:r w:rsidRPr="00332D3E">
        <w:rPr>
          <w:rFonts w:eastAsia="Calibri"/>
        </w:rPr>
        <w:t xml:space="preserve">Limbažu novada domes </w:t>
      </w:r>
    </w:p>
    <w:p w14:paraId="6907A7A7" w14:textId="6C6B0839" w:rsidR="00332D3E" w:rsidRPr="00332D3E" w:rsidRDefault="00FC01C2" w:rsidP="00332D3E">
      <w:pPr>
        <w:jc w:val="right"/>
        <w:rPr>
          <w:rFonts w:eastAsia="Calibri"/>
        </w:rPr>
      </w:pPr>
      <w:r>
        <w:rPr>
          <w:rFonts w:eastAsia="Calibri"/>
        </w:rPr>
        <w:t>23</w:t>
      </w:r>
      <w:r w:rsidR="00332D3E" w:rsidRPr="00332D3E">
        <w:rPr>
          <w:rFonts w:eastAsia="Calibri"/>
        </w:rPr>
        <w:t>.12.2021. sēdes lēmumam Nr.</w:t>
      </w:r>
      <w:r>
        <w:rPr>
          <w:rFonts w:eastAsia="Calibri"/>
        </w:rPr>
        <w:t>701</w:t>
      </w:r>
    </w:p>
    <w:p w14:paraId="65B79E63" w14:textId="7161DB51" w:rsidR="00332D3E" w:rsidRPr="00332D3E" w:rsidRDefault="00332D3E" w:rsidP="00332D3E">
      <w:pPr>
        <w:jc w:val="right"/>
        <w:rPr>
          <w:rFonts w:eastAsia="Calibri"/>
        </w:rPr>
      </w:pPr>
      <w:r w:rsidRPr="00332D3E">
        <w:rPr>
          <w:rFonts w:eastAsia="Calibri"/>
        </w:rPr>
        <w:t>(protokols Nr.</w:t>
      </w:r>
      <w:r w:rsidR="00FC01C2">
        <w:rPr>
          <w:rFonts w:eastAsia="Calibri"/>
        </w:rPr>
        <w:t>13</w:t>
      </w:r>
      <w:r w:rsidRPr="00332D3E">
        <w:rPr>
          <w:rFonts w:eastAsia="Calibri"/>
        </w:rPr>
        <w:t>,</w:t>
      </w:r>
      <w:r w:rsidR="00FC01C2">
        <w:rPr>
          <w:rFonts w:eastAsia="Calibri"/>
        </w:rPr>
        <w:t xml:space="preserve"> 69.§</w:t>
      </w:r>
      <w:bookmarkStart w:id="4" w:name="_GoBack"/>
      <w:bookmarkEnd w:id="4"/>
      <w:r w:rsidRPr="00332D3E">
        <w:rPr>
          <w:rFonts w:eastAsia="Calibri"/>
        </w:rPr>
        <w:t>)</w:t>
      </w:r>
    </w:p>
    <w:p w14:paraId="19FC422A" w14:textId="77777777" w:rsidR="00846C75" w:rsidRPr="00EF76DC" w:rsidRDefault="00846C75" w:rsidP="0096217E">
      <w:pPr>
        <w:jc w:val="center"/>
        <w:rPr>
          <w:bCs/>
        </w:rPr>
      </w:pPr>
    </w:p>
    <w:p w14:paraId="23F79CB2" w14:textId="77777777" w:rsidR="00846C75" w:rsidRPr="00EF76DC" w:rsidRDefault="00846C75" w:rsidP="0096217E">
      <w:pPr>
        <w:jc w:val="center"/>
        <w:rPr>
          <w:bCs/>
        </w:rPr>
      </w:pPr>
    </w:p>
    <w:p w14:paraId="796DE708" w14:textId="77777777" w:rsidR="005039D5" w:rsidRDefault="00805443" w:rsidP="0096217E">
      <w:pPr>
        <w:jc w:val="center"/>
        <w:rPr>
          <w:bCs/>
        </w:rPr>
      </w:pPr>
      <w:r w:rsidRPr="00805443">
        <w:rPr>
          <w:bCs/>
        </w:rPr>
        <w:t xml:space="preserve">Pašvaldības nekustamā īpašuma </w:t>
      </w:r>
      <w:r w:rsidR="00EF76DC" w:rsidRPr="00EF76DC">
        <w:rPr>
          <w:bCs/>
        </w:rPr>
        <w:t xml:space="preserve">- </w:t>
      </w:r>
      <w:r w:rsidR="005039D5" w:rsidRPr="005039D5">
        <w:rPr>
          <w:bCs/>
        </w:rPr>
        <w:t xml:space="preserve">zemes </w:t>
      </w:r>
      <w:proofErr w:type="spellStart"/>
      <w:r w:rsidR="005039D5" w:rsidRPr="005039D5">
        <w:rPr>
          <w:bCs/>
        </w:rPr>
        <w:t>starpgabala</w:t>
      </w:r>
      <w:proofErr w:type="spellEnd"/>
      <w:r w:rsidR="005039D5" w:rsidRPr="005039D5">
        <w:rPr>
          <w:bCs/>
        </w:rPr>
        <w:t xml:space="preserve"> Tīruma iela 12, Salacgrīvā, </w:t>
      </w:r>
    </w:p>
    <w:p w14:paraId="64970761" w14:textId="38DC6079" w:rsidR="00805443" w:rsidRPr="00805443" w:rsidRDefault="005039D5" w:rsidP="0096217E">
      <w:pPr>
        <w:jc w:val="center"/>
        <w:rPr>
          <w:bCs/>
        </w:rPr>
      </w:pPr>
      <w:r w:rsidRPr="005039D5">
        <w:rPr>
          <w:bCs/>
        </w:rPr>
        <w:t xml:space="preserve">Limbažu novadā </w:t>
      </w:r>
      <w:r w:rsidR="00805443" w:rsidRPr="00805443">
        <w:rPr>
          <w:bCs/>
        </w:rPr>
        <w:t>atsavināšanas izdevumu tāme</w:t>
      </w:r>
    </w:p>
    <w:p w14:paraId="1102EE28" w14:textId="77777777" w:rsidR="00805443" w:rsidRPr="00805443" w:rsidRDefault="00805443" w:rsidP="00805443">
      <w:pPr>
        <w:rPr>
          <w:bCs/>
        </w:rPr>
      </w:pPr>
    </w:p>
    <w:p w14:paraId="387726CF" w14:textId="77777777" w:rsidR="00805443" w:rsidRPr="00805443" w:rsidRDefault="00805443" w:rsidP="00805443">
      <w:pPr>
        <w:rPr>
          <w:bCs/>
        </w:rPr>
      </w:pPr>
    </w:p>
    <w:p w14:paraId="4E18A878" w14:textId="77777777" w:rsidR="00805443" w:rsidRPr="00805443" w:rsidRDefault="00805443" w:rsidP="00805443">
      <w:pPr>
        <w:rPr>
          <w:bCs/>
        </w:rPr>
      </w:pPr>
    </w:p>
    <w:p w14:paraId="2303D232" w14:textId="77777777" w:rsidR="00805443" w:rsidRPr="00805443" w:rsidRDefault="00805443" w:rsidP="00805443">
      <w:pPr>
        <w:rPr>
          <w:bCs/>
        </w:rPr>
      </w:pPr>
    </w:p>
    <w:p w14:paraId="64A39065" w14:textId="77777777" w:rsidR="00805443" w:rsidRPr="00805443" w:rsidRDefault="00805443" w:rsidP="00805443">
      <w:pPr>
        <w:rPr>
          <w:bCs/>
        </w:rPr>
      </w:pPr>
      <w:r w:rsidRPr="00805443">
        <w:rPr>
          <w:bCs/>
        </w:rPr>
        <w:t xml:space="preserve">Nekustamā īpašuma tirgus novērtējums – </w:t>
      </w:r>
      <w:r w:rsidRPr="00805443">
        <w:rPr>
          <w:bCs/>
        </w:rPr>
        <w:tab/>
      </w:r>
      <w:r w:rsidRPr="00805443">
        <w:rPr>
          <w:bCs/>
        </w:rPr>
        <w:tab/>
        <w:t>235,95 EUR</w:t>
      </w:r>
      <w:bookmarkEnd w:id="0"/>
    </w:p>
    <w:bookmarkEnd w:id="1"/>
    <w:bookmarkEnd w:id="2"/>
    <w:bookmarkEnd w:id="3"/>
    <w:p w14:paraId="71E7506D" w14:textId="77777777" w:rsidR="00805443" w:rsidRPr="00805443" w:rsidRDefault="00805443" w:rsidP="00805443">
      <w:pPr>
        <w:rPr>
          <w:bCs/>
        </w:rPr>
      </w:pPr>
    </w:p>
    <w:sectPr w:rsidR="00805443" w:rsidRPr="00805443" w:rsidSect="00332D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A23AD1"/>
    <w:multiLevelType w:val="hybridMultilevel"/>
    <w:tmpl w:val="91C82E2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112C80"/>
    <w:multiLevelType w:val="hybridMultilevel"/>
    <w:tmpl w:val="DAB4D1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812E1"/>
    <w:multiLevelType w:val="multilevel"/>
    <w:tmpl w:val="F8DE1B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5AE0029E"/>
    <w:multiLevelType w:val="multilevel"/>
    <w:tmpl w:val="ECBC99C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i w:val="0"/>
      </w:rPr>
    </w:lvl>
  </w:abstractNum>
  <w:abstractNum w:abstractNumId="4" w15:restartNumberingAfterBreak="0">
    <w:nsid w:val="73960103"/>
    <w:multiLevelType w:val="hybridMultilevel"/>
    <w:tmpl w:val="4F2228B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2A1"/>
    <w:rsid w:val="00003CE2"/>
    <w:rsid w:val="00006CBE"/>
    <w:rsid w:val="000073FB"/>
    <w:rsid w:val="00007855"/>
    <w:rsid w:val="00015E19"/>
    <w:rsid w:val="0002179E"/>
    <w:rsid w:val="00022EF8"/>
    <w:rsid w:val="000242D3"/>
    <w:rsid w:val="00025A23"/>
    <w:rsid w:val="000275DC"/>
    <w:rsid w:val="00027DD2"/>
    <w:rsid w:val="000323A3"/>
    <w:rsid w:val="00040462"/>
    <w:rsid w:val="000454A7"/>
    <w:rsid w:val="00052C32"/>
    <w:rsid w:val="000536B3"/>
    <w:rsid w:val="00054AE3"/>
    <w:rsid w:val="00055D8E"/>
    <w:rsid w:val="00060993"/>
    <w:rsid w:val="0006182C"/>
    <w:rsid w:val="00062594"/>
    <w:rsid w:val="00063005"/>
    <w:rsid w:val="000732D5"/>
    <w:rsid w:val="00075088"/>
    <w:rsid w:val="00083875"/>
    <w:rsid w:val="000A0C95"/>
    <w:rsid w:val="000A69C3"/>
    <w:rsid w:val="000B0A16"/>
    <w:rsid w:val="000C2055"/>
    <w:rsid w:val="000D241F"/>
    <w:rsid w:val="000D3C8D"/>
    <w:rsid w:val="000E7350"/>
    <w:rsid w:val="000F436A"/>
    <w:rsid w:val="000F69A4"/>
    <w:rsid w:val="000F77B7"/>
    <w:rsid w:val="000F77D3"/>
    <w:rsid w:val="00107460"/>
    <w:rsid w:val="00107F93"/>
    <w:rsid w:val="00113C13"/>
    <w:rsid w:val="00123218"/>
    <w:rsid w:val="00124CB7"/>
    <w:rsid w:val="00136050"/>
    <w:rsid w:val="00140A51"/>
    <w:rsid w:val="00155B35"/>
    <w:rsid w:val="00161A2E"/>
    <w:rsid w:val="0016463F"/>
    <w:rsid w:val="0016564C"/>
    <w:rsid w:val="00166BB3"/>
    <w:rsid w:val="00173BAE"/>
    <w:rsid w:val="001745B7"/>
    <w:rsid w:val="0018578F"/>
    <w:rsid w:val="00193B06"/>
    <w:rsid w:val="001945C1"/>
    <w:rsid w:val="001B0416"/>
    <w:rsid w:val="001B2E61"/>
    <w:rsid w:val="001B4933"/>
    <w:rsid w:val="001B49E6"/>
    <w:rsid w:val="001B6503"/>
    <w:rsid w:val="001B7759"/>
    <w:rsid w:val="001C12FE"/>
    <w:rsid w:val="001C395B"/>
    <w:rsid w:val="001D63B9"/>
    <w:rsid w:val="001E66E9"/>
    <w:rsid w:val="001E6E8E"/>
    <w:rsid w:val="001F25D7"/>
    <w:rsid w:val="001F2BB9"/>
    <w:rsid w:val="001F352C"/>
    <w:rsid w:val="001F72FB"/>
    <w:rsid w:val="00200A0E"/>
    <w:rsid w:val="002019D7"/>
    <w:rsid w:val="00211B29"/>
    <w:rsid w:val="00214D90"/>
    <w:rsid w:val="002165F2"/>
    <w:rsid w:val="00220D33"/>
    <w:rsid w:val="002236A6"/>
    <w:rsid w:val="00227524"/>
    <w:rsid w:val="00230F07"/>
    <w:rsid w:val="002333BF"/>
    <w:rsid w:val="0023352F"/>
    <w:rsid w:val="002341A1"/>
    <w:rsid w:val="00247078"/>
    <w:rsid w:val="0024730E"/>
    <w:rsid w:val="00247E55"/>
    <w:rsid w:val="0025071F"/>
    <w:rsid w:val="002523E7"/>
    <w:rsid w:val="00255D2E"/>
    <w:rsid w:val="002575B1"/>
    <w:rsid w:val="0025781D"/>
    <w:rsid w:val="002667BD"/>
    <w:rsid w:val="002779B4"/>
    <w:rsid w:val="0028027F"/>
    <w:rsid w:val="0028089C"/>
    <w:rsid w:val="0028212E"/>
    <w:rsid w:val="0028461E"/>
    <w:rsid w:val="00284ABF"/>
    <w:rsid w:val="00285B8C"/>
    <w:rsid w:val="00286968"/>
    <w:rsid w:val="00287734"/>
    <w:rsid w:val="0028786D"/>
    <w:rsid w:val="0029148A"/>
    <w:rsid w:val="00292332"/>
    <w:rsid w:val="002A5898"/>
    <w:rsid w:val="002B7610"/>
    <w:rsid w:val="002C15DC"/>
    <w:rsid w:val="002C601A"/>
    <w:rsid w:val="002C7406"/>
    <w:rsid w:val="002D012D"/>
    <w:rsid w:val="002D1F5F"/>
    <w:rsid w:val="002D3B99"/>
    <w:rsid w:val="002E0C08"/>
    <w:rsid w:val="002E1715"/>
    <w:rsid w:val="002E2078"/>
    <w:rsid w:val="002F07D9"/>
    <w:rsid w:val="002F3417"/>
    <w:rsid w:val="002F3D26"/>
    <w:rsid w:val="00301886"/>
    <w:rsid w:val="00304F0C"/>
    <w:rsid w:val="0031120D"/>
    <w:rsid w:val="0031333B"/>
    <w:rsid w:val="00313496"/>
    <w:rsid w:val="00314360"/>
    <w:rsid w:val="00317518"/>
    <w:rsid w:val="003211DF"/>
    <w:rsid w:val="00323B15"/>
    <w:rsid w:val="00332D3E"/>
    <w:rsid w:val="00336C3C"/>
    <w:rsid w:val="00336DAF"/>
    <w:rsid w:val="00345F2F"/>
    <w:rsid w:val="00351095"/>
    <w:rsid w:val="003521C6"/>
    <w:rsid w:val="00353FC7"/>
    <w:rsid w:val="00355415"/>
    <w:rsid w:val="003556E3"/>
    <w:rsid w:val="003620E1"/>
    <w:rsid w:val="00362836"/>
    <w:rsid w:val="0036544A"/>
    <w:rsid w:val="00373B4C"/>
    <w:rsid w:val="00374835"/>
    <w:rsid w:val="00377DB8"/>
    <w:rsid w:val="00382101"/>
    <w:rsid w:val="00386AD7"/>
    <w:rsid w:val="00390290"/>
    <w:rsid w:val="00391712"/>
    <w:rsid w:val="00393BD9"/>
    <w:rsid w:val="003A1615"/>
    <w:rsid w:val="003A3748"/>
    <w:rsid w:val="003A3DB6"/>
    <w:rsid w:val="003A48C8"/>
    <w:rsid w:val="003A5C6D"/>
    <w:rsid w:val="003A714E"/>
    <w:rsid w:val="003B6873"/>
    <w:rsid w:val="003B7D80"/>
    <w:rsid w:val="003C43D8"/>
    <w:rsid w:val="003C6CE1"/>
    <w:rsid w:val="003D407F"/>
    <w:rsid w:val="003D6247"/>
    <w:rsid w:val="003E2979"/>
    <w:rsid w:val="003E484F"/>
    <w:rsid w:val="003E53A1"/>
    <w:rsid w:val="003F4626"/>
    <w:rsid w:val="003F6171"/>
    <w:rsid w:val="003F793D"/>
    <w:rsid w:val="004002BB"/>
    <w:rsid w:val="004030AE"/>
    <w:rsid w:val="00404D73"/>
    <w:rsid w:val="00410409"/>
    <w:rsid w:val="0042299E"/>
    <w:rsid w:val="00423CD1"/>
    <w:rsid w:val="00425097"/>
    <w:rsid w:val="0042590F"/>
    <w:rsid w:val="0042639C"/>
    <w:rsid w:val="00433E5B"/>
    <w:rsid w:val="00435A39"/>
    <w:rsid w:val="004362D3"/>
    <w:rsid w:val="00437BD5"/>
    <w:rsid w:val="00445744"/>
    <w:rsid w:val="00447BB8"/>
    <w:rsid w:val="004509A2"/>
    <w:rsid w:val="00452BAE"/>
    <w:rsid w:val="00454BFE"/>
    <w:rsid w:val="00455B5B"/>
    <w:rsid w:val="00457ABE"/>
    <w:rsid w:val="004602F2"/>
    <w:rsid w:val="004610E4"/>
    <w:rsid w:val="00464AC6"/>
    <w:rsid w:val="00464CD9"/>
    <w:rsid w:val="004667A6"/>
    <w:rsid w:val="00466F4F"/>
    <w:rsid w:val="004709C2"/>
    <w:rsid w:val="00470A61"/>
    <w:rsid w:val="00474CA3"/>
    <w:rsid w:val="00483FD5"/>
    <w:rsid w:val="00483FEE"/>
    <w:rsid w:val="00492933"/>
    <w:rsid w:val="00493A51"/>
    <w:rsid w:val="00496C2D"/>
    <w:rsid w:val="004A5E26"/>
    <w:rsid w:val="004A72F1"/>
    <w:rsid w:val="004B0E2B"/>
    <w:rsid w:val="004C289B"/>
    <w:rsid w:val="004C5EA3"/>
    <w:rsid w:val="004D1474"/>
    <w:rsid w:val="004D4843"/>
    <w:rsid w:val="004D5160"/>
    <w:rsid w:val="004D7A8D"/>
    <w:rsid w:val="004E10F8"/>
    <w:rsid w:val="004E1CE6"/>
    <w:rsid w:val="004E1D4F"/>
    <w:rsid w:val="004E3A89"/>
    <w:rsid w:val="004E70CA"/>
    <w:rsid w:val="004E76EC"/>
    <w:rsid w:val="004F361B"/>
    <w:rsid w:val="004F5747"/>
    <w:rsid w:val="005039D5"/>
    <w:rsid w:val="005040E1"/>
    <w:rsid w:val="00507929"/>
    <w:rsid w:val="00512996"/>
    <w:rsid w:val="00512AD8"/>
    <w:rsid w:val="0051437A"/>
    <w:rsid w:val="00514A59"/>
    <w:rsid w:val="00520B65"/>
    <w:rsid w:val="0052150D"/>
    <w:rsid w:val="00522262"/>
    <w:rsid w:val="005222A1"/>
    <w:rsid w:val="00523667"/>
    <w:rsid w:val="005275D2"/>
    <w:rsid w:val="00533353"/>
    <w:rsid w:val="005415A7"/>
    <w:rsid w:val="00546688"/>
    <w:rsid w:val="005476FB"/>
    <w:rsid w:val="00552844"/>
    <w:rsid w:val="00553ECA"/>
    <w:rsid w:val="00553EE9"/>
    <w:rsid w:val="0055583A"/>
    <w:rsid w:val="00562417"/>
    <w:rsid w:val="00563250"/>
    <w:rsid w:val="005647F8"/>
    <w:rsid w:val="00566A84"/>
    <w:rsid w:val="0057149E"/>
    <w:rsid w:val="00572185"/>
    <w:rsid w:val="00574B6B"/>
    <w:rsid w:val="00583EA8"/>
    <w:rsid w:val="005905CE"/>
    <w:rsid w:val="005A0EF3"/>
    <w:rsid w:val="005B1B30"/>
    <w:rsid w:val="005B25E2"/>
    <w:rsid w:val="005B5C49"/>
    <w:rsid w:val="005B6965"/>
    <w:rsid w:val="005D0F97"/>
    <w:rsid w:val="005D5022"/>
    <w:rsid w:val="005E1937"/>
    <w:rsid w:val="005E2BBE"/>
    <w:rsid w:val="005E55B6"/>
    <w:rsid w:val="005F2422"/>
    <w:rsid w:val="005F316A"/>
    <w:rsid w:val="0060022F"/>
    <w:rsid w:val="0060102A"/>
    <w:rsid w:val="00601200"/>
    <w:rsid w:val="00604E5A"/>
    <w:rsid w:val="006069D5"/>
    <w:rsid w:val="006122A7"/>
    <w:rsid w:val="00617238"/>
    <w:rsid w:val="006310CF"/>
    <w:rsid w:val="00637C0B"/>
    <w:rsid w:val="00642655"/>
    <w:rsid w:val="00643417"/>
    <w:rsid w:val="00644F34"/>
    <w:rsid w:val="0064757C"/>
    <w:rsid w:val="006526F8"/>
    <w:rsid w:val="0065328C"/>
    <w:rsid w:val="0065696B"/>
    <w:rsid w:val="00666AAA"/>
    <w:rsid w:val="00673F13"/>
    <w:rsid w:val="0067662A"/>
    <w:rsid w:val="006771B4"/>
    <w:rsid w:val="00687467"/>
    <w:rsid w:val="00693A67"/>
    <w:rsid w:val="00694436"/>
    <w:rsid w:val="006A21CC"/>
    <w:rsid w:val="006A717A"/>
    <w:rsid w:val="006B3908"/>
    <w:rsid w:val="006B5884"/>
    <w:rsid w:val="006C0A62"/>
    <w:rsid w:val="006C21CA"/>
    <w:rsid w:val="006D0512"/>
    <w:rsid w:val="006D4F4F"/>
    <w:rsid w:val="006D5670"/>
    <w:rsid w:val="006D6A56"/>
    <w:rsid w:val="006E6897"/>
    <w:rsid w:val="006E733E"/>
    <w:rsid w:val="006F11B3"/>
    <w:rsid w:val="006F4C0C"/>
    <w:rsid w:val="0070664E"/>
    <w:rsid w:val="00707628"/>
    <w:rsid w:val="00712CB2"/>
    <w:rsid w:val="007146D8"/>
    <w:rsid w:val="0072012F"/>
    <w:rsid w:val="0072016A"/>
    <w:rsid w:val="00727560"/>
    <w:rsid w:val="00745C3B"/>
    <w:rsid w:val="00746D69"/>
    <w:rsid w:val="007565EC"/>
    <w:rsid w:val="00761DB4"/>
    <w:rsid w:val="00762F62"/>
    <w:rsid w:val="00770733"/>
    <w:rsid w:val="0077302E"/>
    <w:rsid w:val="00780C2C"/>
    <w:rsid w:val="007872C7"/>
    <w:rsid w:val="00787464"/>
    <w:rsid w:val="00794221"/>
    <w:rsid w:val="007A136A"/>
    <w:rsid w:val="007A3B4E"/>
    <w:rsid w:val="007A61B0"/>
    <w:rsid w:val="007A7314"/>
    <w:rsid w:val="007B2AFE"/>
    <w:rsid w:val="007C49BD"/>
    <w:rsid w:val="007D238D"/>
    <w:rsid w:val="007D4EE6"/>
    <w:rsid w:val="007D76D6"/>
    <w:rsid w:val="007E71D7"/>
    <w:rsid w:val="007E7EE2"/>
    <w:rsid w:val="007F0900"/>
    <w:rsid w:val="007F239B"/>
    <w:rsid w:val="007F7E28"/>
    <w:rsid w:val="007F7F0F"/>
    <w:rsid w:val="00805443"/>
    <w:rsid w:val="00813DD9"/>
    <w:rsid w:val="008156B3"/>
    <w:rsid w:val="00816721"/>
    <w:rsid w:val="0082152F"/>
    <w:rsid w:val="00821A9F"/>
    <w:rsid w:val="00821D40"/>
    <w:rsid w:val="008312AC"/>
    <w:rsid w:val="00835447"/>
    <w:rsid w:val="00835D8D"/>
    <w:rsid w:val="008364F7"/>
    <w:rsid w:val="008366C8"/>
    <w:rsid w:val="008402B2"/>
    <w:rsid w:val="00843752"/>
    <w:rsid w:val="00846C75"/>
    <w:rsid w:val="00852073"/>
    <w:rsid w:val="00855614"/>
    <w:rsid w:val="0086097E"/>
    <w:rsid w:val="008632F3"/>
    <w:rsid w:val="008733CF"/>
    <w:rsid w:val="00875563"/>
    <w:rsid w:val="00876BA8"/>
    <w:rsid w:val="0088116C"/>
    <w:rsid w:val="0088361E"/>
    <w:rsid w:val="00884565"/>
    <w:rsid w:val="00884BCD"/>
    <w:rsid w:val="00884C88"/>
    <w:rsid w:val="00891074"/>
    <w:rsid w:val="008928F1"/>
    <w:rsid w:val="00894CAC"/>
    <w:rsid w:val="008A0FFA"/>
    <w:rsid w:val="008A2326"/>
    <w:rsid w:val="008B1DC4"/>
    <w:rsid w:val="008B2204"/>
    <w:rsid w:val="008B3DFC"/>
    <w:rsid w:val="008D5655"/>
    <w:rsid w:val="008E171E"/>
    <w:rsid w:val="008E3333"/>
    <w:rsid w:val="008E3F83"/>
    <w:rsid w:val="008E516E"/>
    <w:rsid w:val="008E5526"/>
    <w:rsid w:val="008F07B9"/>
    <w:rsid w:val="008F17A8"/>
    <w:rsid w:val="008F7DC7"/>
    <w:rsid w:val="00903B89"/>
    <w:rsid w:val="00905E6F"/>
    <w:rsid w:val="009123E5"/>
    <w:rsid w:val="00914AED"/>
    <w:rsid w:val="009236A0"/>
    <w:rsid w:val="009321FA"/>
    <w:rsid w:val="00932AA7"/>
    <w:rsid w:val="00943BE4"/>
    <w:rsid w:val="009452F2"/>
    <w:rsid w:val="00945F6B"/>
    <w:rsid w:val="00946C91"/>
    <w:rsid w:val="0095253D"/>
    <w:rsid w:val="009574EB"/>
    <w:rsid w:val="0096217E"/>
    <w:rsid w:val="00964926"/>
    <w:rsid w:val="009672A4"/>
    <w:rsid w:val="00967415"/>
    <w:rsid w:val="009718F4"/>
    <w:rsid w:val="00980279"/>
    <w:rsid w:val="00982277"/>
    <w:rsid w:val="00986AC6"/>
    <w:rsid w:val="009A2F86"/>
    <w:rsid w:val="009B3385"/>
    <w:rsid w:val="009B41EB"/>
    <w:rsid w:val="009B44A2"/>
    <w:rsid w:val="009B53E5"/>
    <w:rsid w:val="009C2060"/>
    <w:rsid w:val="009C55B4"/>
    <w:rsid w:val="009D6C2A"/>
    <w:rsid w:val="009D6F3F"/>
    <w:rsid w:val="009F6E3D"/>
    <w:rsid w:val="00A0115C"/>
    <w:rsid w:val="00A02024"/>
    <w:rsid w:val="00A053BB"/>
    <w:rsid w:val="00A061A3"/>
    <w:rsid w:val="00A15C66"/>
    <w:rsid w:val="00A20E9F"/>
    <w:rsid w:val="00A24B88"/>
    <w:rsid w:val="00A26C8B"/>
    <w:rsid w:val="00A27C9E"/>
    <w:rsid w:val="00A3000F"/>
    <w:rsid w:val="00A43530"/>
    <w:rsid w:val="00A65293"/>
    <w:rsid w:val="00A72B34"/>
    <w:rsid w:val="00A7721B"/>
    <w:rsid w:val="00A8111A"/>
    <w:rsid w:val="00A81DF7"/>
    <w:rsid w:val="00A901B4"/>
    <w:rsid w:val="00A910BB"/>
    <w:rsid w:val="00A9159D"/>
    <w:rsid w:val="00A916AB"/>
    <w:rsid w:val="00A93E84"/>
    <w:rsid w:val="00AA2DDD"/>
    <w:rsid w:val="00AA61C2"/>
    <w:rsid w:val="00AA644D"/>
    <w:rsid w:val="00AA72CE"/>
    <w:rsid w:val="00AA7927"/>
    <w:rsid w:val="00AA7AAA"/>
    <w:rsid w:val="00AB6838"/>
    <w:rsid w:val="00AB72BC"/>
    <w:rsid w:val="00AC291A"/>
    <w:rsid w:val="00AC3EB3"/>
    <w:rsid w:val="00AC5C36"/>
    <w:rsid w:val="00AC5F02"/>
    <w:rsid w:val="00AC6662"/>
    <w:rsid w:val="00AC6C32"/>
    <w:rsid w:val="00AC7053"/>
    <w:rsid w:val="00AD65FF"/>
    <w:rsid w:val="00AD7F89"/>
    <w:rsid w:val="00AF3951"/>
    <w:rsid w:val="00AF652F"/>
    <w:rsid w:val="00B0302D"/>
    <w:rsid w:val="00B0722B"/>
    <w:rsid w:val="00B11BA4"/>
    <w:rsid w:val="00B1417B"/>
    <w:rsid w:val="00B1752D"/>
    <w:rsid w:val="00B17621"/>
    <w:rsid w:val="00B25B7A"/>
    <w:rsid w:val="00B25FFC"/>
    <w:rsid w:val="00B30148"/>
    <w:rsid w:val="00B3450E"/>
    <w:rsid w:val="00B34930"/>
    <w:rsid w:val="00B35B2E"/>
    <w:rsid w:val="00B360AC"/>
    <w:rsid w:val="00B3659E"/>
    <w:rsid w:val="00B449AD"/>
    <w:rsid w:val="00B44D75"/>
    <w:rsid w:val="00B509BE"/>
    <w:rsid w:val="00B54BB7"/>
    <w:rsid w:val="00B60500"/>
    <w:rsid w:val="00B616BF"/>
    <w:rsid w:val="00B62888"/>
    <w:rsid w:val="00B67C83"/>
    <w:rsid w:val="00B73011"/>
    <w:rsid w:val="00B76298"/>
    <w:rsid w:val="00B84278"/>
    <w:rsid w:val="00B859FC"/>
    <w:rsid w:val="00BA0CAA"/>
    <w:rsid w:val="00BA4383"/>
    <w:rsid w:val="00BA4E46"/>
    <w:rsid w:val="00BA5819"/>
    <w:rsid w:val="00BA5BAE"/>
    <w:rsid w:val="00BA7D22"/>
    <w:rsid w:val="00BB4FB3"/>
    <w:rsid w:val="00BB64AE"/>
    <w:rsid w:val="00BB7EA6"/>
    <w:rsid w:val="00BD183E"/>
    <w:rsid w:val="00BD6F0A"/>
    <w:rsid w:val="00BE1733"/>
    <w:rsid w:val="00BE6FC2"/>
    <w:rsid w:val="00BE7ED5"/>
    <w:rsid w:val="00BF69B4"/>
    <w:rsid w:val="00BF7668"/>
    <w:rsid w:val="00C04BF2"/>
    <w:rsid w:val="00C07FD0"/>
    <w:rsid w:val="00C170D2"/>
    <w:rsid w:val="00C20A46"/>
    <w:rsid w:val="00C354A7"/>
    <w:rsid w:val="00C55DCA"/>
    <w:rsid w:val="00C5727D"/>
    <w:rsid w:val="00C65D9A"/>
    <w:rsid w:val="00C6684B"/>
    <w:rsid w:val="00C67B6C"/>
    <w:rsid w:val="00C7246A"/>
    <w:rsid w:val="00C82A2A"/>
    <w:rsid w:val="00C83C68"/>
    <w:rsid w:val="00C849AD"/>
    <w:rsid w:val="00C85007"/>
    <w:rsid w:val="00C8588B"/>
    <w:rsid w:val="00C87619"/>
    <w:rsid w:val="00C9258F"/>
    <w:rsid w:val="00C97849"/>
    <w:rsid w:val="00CA6A63"/>
    <w:rsid w:val="00CB0F51"/>
    <w:rsid w:val="00CB1B84"/>
    <w:rsid w:val="00CB7DF1"/>
    <w:rsid w:val="00CC0853"/>
    <w:rsid w:val="00CC3862"/>
    <w:rsid w:val="00CC3CA2"/>
    <w:rsid w:val="00CC6BBC"/>
    <w:rsid w:val="00CD668E"/>
    <w:rsid w:val="00CD7E84"/>
    <w:rsid w:val="00CE4D2A"/>
    <w:rsid w:val="00CE5FC4"/>
    <w:rsid w:val="00CE7B68"/>
    <w:rsid w:val="00CF4170"/>
    <w:rsid w:val="00D02692"/>
    <w:rsid w:val="00D10B75"/>
    <w:rsid w:val="00D12083"/>
    <w:rsid w:val="00D23F5D"/>
    <w:rsid w:val="00D2428D"/>
    <w:rsid w:val="00D24C98"/>
    <w:rsid w:val="00D25286"/>
    <w:rsid w:val="00D25F1B"/>
    <w:rsid w:val="00D27882"/>
    <w:rsid w:val="00D32CF4"/>
    <w:rsid w:val="00D3336F"/>
    <w:rsid w:val="00D348AB"/>
    <w:rsid w:val="00D358B3"/>
    <w:rsid w:val="00D43DAE"/>
    <w:rsid w:val="00D458A9"/>
    <w:rsid w:val="00D50E50"/>
    <w:rsid w:val="00D62105"/>
    <w:rsid w:val="00D64EF7"/>
    <w:rsid w:val="00D65FF7"/>
    <w:rsid w:val="00D71690"/>
    <w:rsid w:val="00D73ADB"/>
    <w:rsid w:val="00D749D0"/>
    <w:rsid w:val="00D82E49"/>
    <w:rsid w:val="00D8581F"/>
    <w:rsid w:val="00D902F9"/>
    <w:rsid w:val="00D91F27"/>
    <w:rsid w:val="00D97B62"/>
    <w:rsid w:val="00DA34FD"/>
    <w:rsid w:val="00DB5352"/>
    <w:rsid w:val="00DC1A43"/>
    <w:rsid w:val="00DC44F0"/>
    <w:rsid w:val="00DC4FEE"/>
    <w:rsid w:val="00DC5C5C"/>
    <w:rsid w:val="00DD1C03"/>
    <w:rsid w:val="00DD4AE8"/>
    <w:rsid w:val="00DE0C2A"/>
    <w:rsid w:val="00DE59D7"/>
    <w:rsid w:val="00DF339B"/>
    <w:rsid w:val="00DF442F"/>
    <w:rsid w:val="00DF44FA"/>
    <w:rsid w:val="00DF5E1D"/>
    <w:rsid w:val="00DF65B4"/>
    <w:rsid w:val="00E01A35"/>
    <w:rsid w:val="00E036DA"/>
    <w:rsid w:val="00E07309"/>
    <w:rsid w:val="00E10F23"/>
    <w:rsid w:val="00E11257"/>
    <w:rsid w:val="00E14B0D"/>
    <w:rsid w:val="00E15CCA"/>
    <w:rsid w:val="00E17E2C"/>
    <w:rsid w:val="00E17E2F"/>
    <w:rsid w:val="00E21C39"/>
    <w:rsid w:val="00E21EA9"/>
    <w:rsid w:val="00E24F9D"/>
    <w:rsid w:val="00E25154"/>
    <w:rsid w:val="00E27D83"/>
    <w:rsid w:val="00E30654"/>
    <w:rsid w:val="00E331CB"/>
    <w:rsid w:val="00E34AEA"/>
    <w:rsid w:val="00E36DF3"/>
    <w:rsid w:val="00E41FAD"/>
    <w:rsid w:val="00E51592"/>
    <w:rsid w:val="00E557CA"/>
    <w:rsid w:val="00E65152"/>
    <w:rsid w:val="00E73159"/>
    <w:rsid w:val="00E77EDC"/>
    <w:rsid w:val="00E85EDD"/>
    <w:rsid w:val="00E87A4E"/>
    <w:rsid w:val="00E9188B"/>
    <w:rsid w:val="00E92E0A"/>
    <w:rsid w:val="00E97877"/>
    <w:rsid w:val="00EA1ABA"/>
    <w:rsid w:val="00EA7B74"/>
    <w:rsid w:val="00ED21AE"/>
    <w:rsid w:val="00ED470C"/>
    <w:rsid w:val="00EE2E1A"/>
    <w:rsid w:val="00EE5FEE"/>
    <w:rsid w:val="00EE731F"/>
    <w:rsid w:val="00EF121C"/>
    <w:rsid w:val="00EF1FE0"/>
    <w:rsid w:val="00EF5AEA"/>
    <w:rsid w:val="00EF76DC"/>
    <w:rsid w:val="00F00EEA"/>
    <w:rsid w:val="00F04297"/>
    <w:rsid w:val="00F06271"/>
    <w:rsid w:val="00F14533"/>
    <w:rsid w:val="00F15564"/>
    <w:rsid w:val="00F161E1"/>
    <w:rsid w:val="00F17544"/>
    <w:rsid w:val="00F17FDE"/>
    <w:rsid w:val="00F20E38"/>
    <w:rsid w:val="00F24C04"/>
    <w:rsid w:val="00F25A32"/>
    <w:rsid w:val="00F32C64"/>
    <w:rsid w:val="00F32EE2"/>
    <w:rsid w:val="00F46397"/>
    <w:rsid w:val="00F50EA0"/>
    <w:rsid w:val="00F545DE"/>
    <w:rsid w:val="00F56092"/>
    <w:rsid w:val="00F575CB"/>
    <w:rsid w:val="00F629DE"/>
    <w:rsid w:val="00F640C0"/>
    <w:rsid w:val="00F645C7"/>
    <w:rsid w:val="00F64E4F"/>
    <w:rsid w:val="00F64FF2"/>
    <w:rsid w:val="00F675F5"/>
    <w:rsid w:val="00F72910"/>
    <w:rsid w:val="00F7576D"/>
    <w:rsid w:val="00F87785"/>
    <w:rsid w:val="00F9508C"/>
    <w:rsid w:val="00FA1A15"/>
    <w:rsid w:val="00FA433D"/>
    <w:rsid w:val="00FA4ADF"/>
    <w:rsid w:val="00FB0937"/>
    <w:rsid w:val="00FB4242"/>
    <w:rsid w:val="00FB4C7A"/>
    <w:rsid w:val="00FC01C2"/>
    <w:rsid w:val="00FC1FE5"/>
    <w:rsid w:val="00FC62BD"/>
    <w:rsid w:val="00FD1992"/>
    <w:rsid w:val="00FD3AE1"/>
    <w:rsid w:val="00FD6300"/>
    <w:rsid w:val="00FE2FF3"/>
    <w:rsid w:val="00FE3C79"/>
    <w:rsid w:val="00FF1C8E"/>
    <w:rsid w:val="00FF2666"/>
    <w:rsid w:val="00FF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9EB039"/>
  <w15:docId w15:val="{71B301D6-3A56-4CBE-B404-BAED7783C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222A1"/>
    <w:rPr>
      <w:sz w:val="24"/>
      <w:szCs w:val="24"/>
      <w:lang w:eastAsia="en-US"/>
    </w:rPr>
  </w:style>
  <w:style w:type="paragraph" w:styleId="Virsraksts1">
    <w:name w:val="heading 1"/>
    <w:basedOn w:val="Parasts"/>
    <w:next w:val="Parasts"/>
    <w:link w:val="Virsraksts1Rakstz"/>
    <w:qFormat/>
    <w:rsid w:val="005222A1"/>
    <w:pPr>
      <w:keepNext/>
      <w:jc w:val="center"/>
      <w:outlineLvl w:val="0"/>
    </w:pPr>
    <w:rPr>
      <w:szCs w:val="20"/>
      <w:lang w:eastAsia="lv-LV"/>
    </w:rPr>
  </w:style>
  <w:style w:type="paragraph" w:styleId="Virsraksts2">
    <w:name w:val="heading 2"/>
    <w:basedOn w:val="Parasts"/>
    <w:next w:val="Parasts"/>
    <w:qFormat/>
    <w:rsid w:val="005222A1"/>
    <w:pPr>
      <w:keepNext/>
      <w:jc w:val="center"/>
      <w:outlineLvl w:val="1"/>
    </w:pPr>
    <w:rPr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2">
    <w:name w:val="Body Text 2"/>
    <w:basedOn w:val="Parasts"/>
    <w:link w:val="Pamatteksts2Rakstz"/>
    <w:rsid w:val="005222A1"/>
    <w:pPr>
      <w:jc w:val="center"/>
    </w:pPr>
    <w:rPr>
      <w:sz w:val="20"/>
      <w:szCs w:val="20"/>
      <w:lang w:eastAsia="lv-LV"/>
    </w:rPr>
  </w:style>
  <w:style w:type="character" w:styleId="Hipersaite">
    <w:name w:val="Hyperlink"/>
    <w:rsid w:val="00986AC6"/>
    <w:rPr>
      <w:color w:val="0000FF"/>
      <w:u w:val="single"/>
    </w:rPr>
  </w:style>
  <w:style w:type="paragraph" w:styleId="Pamatteksts">
    <w:name w:val="Body Text"/>
    <w:basedOn w:val="Parasts"/>
    <w:rsid w:val="00D27882"/>
    <w:pPr>
      <w:spacing w:after="120"/>
    </w:pPr>
    <w:rPr>
      <w:lang w:eastAsia="lv-LV"/>
    </w:rPr>
  </w:style>
  <w:style w:type="character" w:customStyle="1" w:styleId="Virsraksts1Rakstz">
    <w:name w:val="Virsraksts 1 Rakstz."/>
    <w:link w:val="Virsraksts1"/>
    <w:rsid w:val="00E331CB"/>
    <w:rPr>
      <w:sz w:val="24"/>
    </w:rPr>
  </w:style>
  <w:style w:type="paragraph" w:styleId="Balonteksts">
    <w:name w:val="Balloon Text"/>
    <w:basedOn w:val="Parasts"/>
    <w:link w:val="BalontekstsRakstz"/>
    <w:rsid w:val="00821D4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821D40"/>
    <w:rPr>
      <w:rFonts w:ascii="Tahoma" w:hAnsi="Tahoma" w:cs="Tahoma"/>
      <w:sz w:val="16"/>
      <w:szCs w:val="16"/>
      <w:lang w:eastAsia="en-US"/>
    </w:rPr>
  </w:style>
  <w:style w:type="character" w:customStyle="1" w:styleId="Pamatteksts2Rakstz">
    <w:name w:val="Pamatteksts 2 Rakstz."/>
    <w:basedOn w:val="Noklusjumarindkopasfonts"/>
    <w:link w:val="Pamatteksts2"/>
    <w:rsid w:val="00466F4F"/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4D7A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CA119-9EEE-4C58-AAC1-35BABA16E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172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PROJEKTS</vt:lpstr>
      <vt:lpstr>PROJEKTS</vt:lpstr>
    </vt:vector>
  </TitlesOfParts>
  <Company/>
  <LinksUpToDate>false</LinksUpToDate>
  <CharactersWithSpaces>270</CharactersWithSpaces>
  <SharedDoc>false</SharedDoc>
  <HLinks>
    <vt:vector size="12" baseType="variant">
      <vt:variant>
        <vt:i4>2621462</vt:i4>
      </vt:variant>
      <vt:variant>
        <vt:i4>3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</dc:title>
  <dc:creator>dita</dc:creator>
  <cp:lastModifiedBy>Dace Tauriņa</cp:lastModifiedBy>
  <cp:revision>18</cp:revision>
  <cp:lastPrinted>2021-12-09T09:29:00Z</cp:lastPrinted>
  <dcterms:created xsi:type="dcterms:W3CDTF">2021-12-09T08:19:00Z</dcterms:created>
  <dcterms:modified xsi:type="dcterms:W3CDTF">2021-12-27T12:27:00Z</dcterms:modified>
</cp:coreProperties>
</file>