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C6E8D1B" w14:textId="77777777" w:rsidR="00A01879" w:rsidRPr="00A01879" w:rsidRDefault="00A01879" w:rsidP="00A0187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kern w:val="0"/>
          <w:sz w:val="24"/>
          <w:szCs w:val="24"/>
          <w14:ligatures w14:val="none"/>
        </w:rPr>
      </w:pPr>
      <w:r w:rsidRPr="00A01879">
        <w:rPr>
          <w:rFonts w:ascii="Times New Roman" w:eastAsia="Times New Roman" w:hAnsi="Times New Roman" w:cs="Times New Roman"/>
          <w:b/>
          <w:kern w:val="0"/>
          <w:sz w:val="24"/>
          <w:szCs w:val="24"/>
          <w14:ligatures w14:val="none"/>
        </w:rPr>
        <w:t>PIELIKUMS</w:t>
      </w:r>
    </w:p>
    <w:p w14:paraId="78280B76" w14:textId="77777777" w:rsidR="00A01879" w:rsidRPr="00A01879" w:rsidRDefault="00A01879" w:rsidP="00A01879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A0187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Limbažu novada domes</w:t>
      </w:r>
    </w:p>
    <w:p w14:paraId="334CB916" w14:textId="021E6CEE" w:rsidR="00A01879" w:rsidRPr="00A01879" w:rsidRDefault="00A23A91" w:rsidP="00A01879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25.04.2024</w:t>
      </w:r>
      <w:r w:rsidR="00A01879" w:rsidRPr="00A0187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. sēdes lēmumam Nr.</w:t>
      </w:r>
      <w:r w:rsidR="006C76FD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294</w:t>
      </w:r>
    </w:p>
    <w:p w14:paraId="2165475A" w14:textId="64459AAF" w:rsidR="00A01879" w:rsidRPr="00A01879" w:rsidRDefault="00A01879" w:rsidP="00A01879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A0187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(protokols Nr.</w:t>
      </w:r>
      <w:r w:rsidR="006C76FD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7, 40</w:t>
      </w:r>
      <w:bookmarkStart w:id="0" w:name="_GoBack"/>
      <w:bookmarkEnd w:id="0"/>
      <w:r w:rsidRPr="00A0187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.)</w:t>
      </w:r>
    </w:p>
    <w:p w14:paraId="6C40AF14" w14:textId="77777777" w:rsidR="00EF0A21" w:rsidRPr="00EF0A21" w:rsidRDefault="00EF0A21" w:rsidP="00EF0A21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456F10AD" w14:textId="1F3250EA" w:rsidR="00A01879" w:rsidRDefault="00EF0A21" w:rsidP="00A01879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bookmarkStart w:id="1" w:name="OLE_LINK2"/>
      <w:bookmarkStart w:id="2" w:name="OLE_LINK1"/>
      <w:r w:rsidRPr="00A0187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Par zemes gabala “</w:t>
      </w:r>
      <w:r w:rsidR="007B227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Vildes</w:t>
      </w:r>
      <w:r w:rsidRPr="00A0187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”, </w:t>
      </w:r>
      <w:r w:rsidR="007B227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14:ligatures w14:val="none"/>
        </w:rPr>
        <w:t>Limbažu</w:t>
      </w:r>
      <w:r w:rsidRPr="00A0187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14:ligatures w14:val="none"/>
        </w:rPr>
        <w:t xml:space="preserve"> pagastā</w:t>
      </w:r>
      <w:r w:rsidRPr="00A0187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, Limbažu novadā, </w:t>
      </w:r>
    </w:p>
    <w:p w14:paraId="08898C8D" w14:textId="7FBF8543" w:rsidR="00EF0A21" w:rsidRPr="00A01879" w:rsidRDefault="007B2278" w:rsidP="00A01879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0,0718</w:t>
      </w:r>
      <w:r w:rsidR="00EF0A21" w:rsidRPr="00A0187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ha platībā </w:t>
      </w:r>
      <w:r w:rsidR="00417A07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atsavināšanu</w:t>
      </w:r>
    </w:p>
    <w:p w14:paraId="1FE1C17C" w14:textId="77777777" w:rsidR="00EF0A21" w:rsidRPr="00EF0A21" w:rsidRDefault="00EF0A21" w:rsidP="00EF0A2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x-none"/>
          <w14:ligatures w14:val="none"/>
        </w:rPr>
      </w:pPr>
    </w:p>
    <w:bookmarkEnd w:id="1"/>
    <w:bookmarkEnd w:id="2"/>
    <w:p w14:paraId="6518A029" w14:textId="77777777" w:rsidR="00EF0A21" w:rsidRDefault="00EF0A21"/>
    <w:p w14:paraId="2E59942A" w14:textId="321A3C80" w:rsidR="00213E94" w:rsidRDefault="00A50BFE" w:rsidP="00A01879">
      <w:pPr>
        <w:jc w:val="center"/>
      </w:pPr>
      <w:r>
        <w:rPr>
          <w:noProof/>
          <w:lang w:eastAsia="lv-LV"/>
        </w:rPr>
        <w:drawing>
          <wp:inline distT="0" distB="0" distL="0" distR="0" wp14:anchorId="338FBF96" wp14:editId="2E323B85">
            <wp:extent cx="5862917" cy="3755390"/>
            <wp:effectExtent l="0" t="0" r="5080" b="0"/>
            <wp:docPr id="1776423390" name="Attēl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76423390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864884" cy="3756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213E94" w:rsidSect="00F657C7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47C"/>
    <w:rsid w:val="0000047C"/>
    <w:rsid w:val="00213E94"/>
    <w:rsid w:val="0023072D"/>
    <w:rsid w:val="00417A07"/>
    <w:rsid w:val="004C4F94"/>
    <w:rsid w:val="00554819"/>
    <w:rsid w:val="006C76FD"/>
    <w:rsid w:val="007B2278"/>
    <w:rsid w:val="00966E0F"/>
    <w:rsid w:val="00A01879"/>
    <w:rsid w:val="00A23A91"/>
    <w:rsid w:val="00A50BFE"/>
    <w:rsid w:val="00A7387A"/>
    <w:rsid w:val="00B93CC0"/>
    <w:rsid w:val="00EF0A21"/>
    <w:rsid w:val="00F34517"/>
    <w:rsid w:val="00F54409"/>
    <w:rsid w:val="00F657C7"/>
    <w:rsid w:val="00F709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E02F7E"/>
  <w15:chartTrackingRefBased/>
  <w15:docId w15:val="{7537C2ED-B6EC-466C-B28E-45E767D794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v-LV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116</Words>
  <Characters>67</Characters>
  <Application>Microsoft Office Word</Application>
  <DocSecurity>0</DocSecurity>
  <Lines>1</Lines>
  <Paragraphs>1</Paragraphs>
  <ScaleCrop>false</ScaleCrop>
  <Company/>
  <LinksUpToDate>false</LinksUpToDate>
  <CharactersWithSpaces>182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Indra Brikmane</dc:creator>
  <cp:keywords/>
  <dc:description/>
  <cp:lastModifiedBy>Dace Tauriņa</cp:lastModifiedBy>
  <cp:revision>5</cp:revision>
  <dcterms:created xsi:type="dcterms:W3CDTF">2024-04-11T07:16:00Z</dcterms:created>
  <dcterms:modified xsi:type="dcterms:W3CDTF">2024-04-30T07:58:00Z</dcterms:modified>
</cp:coreProperties>
</file>