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1A5DC09" w:rsidR="00FB52EB" w:rsidRPr="00BF014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BF0149" w:rsidRPr="00BF0149">
        <w:rPr>
          <w:rFonts w:ascii="Times New Roman" w:hAnsi="Times New Roman" w:cs="Times New Roman"/>
          <w:sz w:val="24"/>
          <w:szCs w:val="24"/>
        </w:rPr>
        <w:t>Informatīvo stendu izgatavošana un piegāde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3C1E5D29" w14:textId="77777777" w:rsidR="00BF0149" w:rsidRPr="00BF0149" w:rsidRDefault="00FB52EB" w:rsidP="00BF0149">
      <w:pPr>
        <w:pStyle w:val="Default"/>
      </w:pPr>
      <w:r w:rsidRPr="0053354C">
        <w:t xml:space="preserve">Pasūtītājs: </w:t>
      </w:r>
      <w:r w:rsidR="00BF0149" w:rsidRPr="00BF0149">
        <w:t>Attīstības un projektu nodaļa</w:t>
      </w:r>
    </w:p>
    <w:p w14:paraId="645B3139" w14:textId="73E8CC4D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401"/>
        <w:gridCol w:w="2189"/>
        <w:gridCol w:w="2270"/>
        <w:gridCol w:w="1026"/>
        <w:gridCol w:w="1350"/>
      </w:tblGrid>
      <w:tr w:rsidR="00BF0149" w:rsidRPr="00C52D01" w14:paraId="50DC878E" w14:textId="77777777" w:rsidTr="00EB6C66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5DD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</w:p>
          <w:p w14:paraId="26A039DF" w14:textId="77777777" w:rsidR="00BF0149" w:rsidRPr="00C52D01" w:rsidRDefault="00BF0149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9C7" w14:textId="77777777" w:rsidR="00BF0149" w:rsidRPr="00C52D01" w:rsidRDefault="00BF0149" w:rsidP="00EB6C66">
            <w:pPr>
              <w:pStyle w:val="Default"/>
              <w:rPr>
                <w:b/>
                <w:position w:val="6"/>
              </w:rPr>
            </w:pPr>
          </w:p>
          <w:p w14:paraId="7927A937" w14:textId="77777777" w:rsidR="00BF0149" w:rsidRPr="00C52D01" w:rsidRDefault="00BF0149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A1FD" w14:textId="77777777" w:rsidR="00BF0149" w:rsidRPr="00C52D01" w:rsidRDefault="00BF0149" w:rsidP="00EB6C66">
            <w:pPr>
              <w:pStyle w:val="Default"/>
              <w:jc w:val="center"/>
              <w:rPr>
                <w:b/>
                <w:position w:val="6"/>
              </w:rPr>
            </w:pPr>
          </w:p>
          <w:p w14:paraId="17BA15E5" w14:textId="77777777" w:rsidR="00BF0149" w:rsidRPr="00C52D01" w:rsidRDefault="00BF0149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165" w14:textId="77777777" w:rsidR="00BF0149" w:rsidRPr="00C52D01" w:rsidRDefault="00BF0149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22CA95AB" w14:textId="77777777" w:rsidR="00BF0149" w:rsidRPr="00C52D01" w:rsidRDefault="00BF0149" w:rsidP="00EB6C66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BF0149" w:rsidRPr="00C52D01" w14:paraId="6F114B7F" w14:textId="77777777" w:rsidTr="00EB6C66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2289" w14:textId="77777777" w:rsidR="00BF0149" w:rsidRPr="00C52D01" w:rsidRDefault="00BF0149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B458" w14:textId="77777777" w:rsidR="00BF0149" w:rsidRPr="00C52D01" w:rsidRDefault="00BF0149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DE4" w14:textId="77777777" w:rsidR="00BF0149" w:rsidRPr="00C52D01" w:rsidRDefault="00BF0149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6F7" w14:textId="77777777" w:rsidR="00BF0149" w:rsidRPr="00C52D01" w:rsidRDefault="00BF0149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452261FB" w14:textId="77777777" w:rsidR="00BF0149" w:rsidRPr="00C52D01" w:rsidRDefault="00BF0149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244" w14:textId="77777777" w:rsidR="00BF0149" w:rsidRPr="00C52D01" w:rsidRDefault="00BF0149" w:rsidP="00EB6C66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7FFEDA80" w14:textId="77777777" w:rsidR="00BF0149" w:rsidRPr="00C52D01" w:rsidRDefault="00BF0149" w:rsidP="00EB6C66">
            <w:pPr>
              <w:pStyle w:val="Default"/>
              <w:rPr>
                <w:b/>
                <w:position w:val="6"/>
              </w:rPr>
            </w:pPr>
          </w:p>
        </w:tc>
      </w:tr>
      <w:tr w:rsidR="00BF0149" w:rsidRPr="00C52D01" w14:paraId="474C257B" w14:textId="77777777" w:rsidTr="00EB6C6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FAA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11.03.2025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F39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 w:rsidRPr="008A63F1">
              <w:rPr>
                <w:position w:val="6"/>
              </w:rPr>
              <w:t xml:space="preserve">SIA I&amp;L </w:t>
            </w:r>
            <w:proofErr w:type="spellStart"/>
            <w:r w:rsidRPr="008A63F1">
              <w:rPr>
                <w:position w:val="6"/>
              </w:rPr>
              <w:t>Reklāmdruka</w:t>
            </w:r>
            <w:proofErr w:type="spellEnd"/>
            <w:r>
              <w:rPr>
                <w:position w:val="6"/>
              </w:rPr>
              <w:t xml:space="preserve"> 44103048054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59B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Akmeņu iela 3, Limbaži, Limbažu novads, LV-4001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21E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1815,00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553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2196,15</w:t>
            </w:r>
          </w:p>
        </w:tc>
      </w:tr>
      <w:tr w:rsidR="00BF0149" w:rsidRPr="00C52D01" w14:paraId="69155779" w14:textId="77777777" w:rsidTr="00EB6C6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1D7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11.03.2025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2CFF" w14:textId="77777777" w:rsidR="00BF0149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Troja</w:t>
            </w:r>
          </w:p>
          <w:p w14:paraId="24D60EF3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40203041605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1B9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Bauskas iela 143, Rīga, LV-1004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110E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530,70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0AD" w14:textId="77777777" w:rsidR="00BF0149" w:rsidRPr="00C52D01" w:rsidRDefault="00BF0149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642,15</w:t>
            </w:r>
          </w:p>
        </w:tc>
      </w:tr>
    </w:tbl>
    <w:p w14:paraId="3C7BFD70" w14:textId="77777777" w:rsidR="00BF0149" w:rsidRPr="000D57A9" w:rsidRDefault="00BF0149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031B022D" w:rsidR="00FB52EB" w:rsidRPr="00BF0149" w:rsidRDefault="00FB52EB" w:rsidP="00BF0149">
      <w:pPr>
        <w:pStyle w:val="Default"/>
        <w:ind w:left="709" w:firstLine="11"/>
      </w:pPr>
      <w:r w:rsidRPr="000D57A9">
        <w:t xml:space="preserve">slēgt līgumu ar </w:t>
      </w:r>
      <w:r w:rsidR="00BF0149" w:rsidRPr="00BF0149">
        <w:t>SIA Troja</w:t>
      </w:r>
      <w:r w:rsidR="00BF0149" w:rsidRPr="00BF0149">
        <w:t xml:space="preserve">, </w:t>
      </w:r>
      <w:proofErr w:type="spellStart"/>
      <w:r w:rsidR="00BF0149" w:rsidRPr="00BF0149">
        <w:t>vien.reģ.Nr</w:t>
      </w:r>
      <w:proofErr w:type="spellEnd"/>
      <w:r w:rsidR="00BF0149" w:rsidRPr="00BF0149">
        <w:t xml:space="preserve">. </w:t>
      </w:r>
      <w:r w:rsidR="00BF0149" w:rsidRPr="00BF0149">
        <w:t>40203041605</w:t>
      </w:r>
      <w:r w:rsidRPr="000D57A9">
        <w:t xml:space="preserve">, par </w:t>
      </w:r>
      <w:r w:rsidR="00BF0149" w:rsidRPr="00BF0149">
        <w:t>530,70</w:t>
      </w:r>
      <w:r w:rsidRPr="00BF0149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BF0149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B4AC9"/>
    <w:rsid w:val="00BF0149"/>
    <w:rsid w:val="00CF78EE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BF01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223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2025-03-18T14:27:00Z</dcterms:created>
  <dcterms:modified xsi:type="dcterms:W3CDTF">2025-03-18T14:29:00Z</dcterms:modified>
</cp:coreProperties>
</file>