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58BE5CCC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</w:t>
      </w:r>
      <w:r w:rsidR="005B79FD" w:rsidRPr="005B79FD">
        <w:t>“Ātrās ēdināšanas restorāna ēkas “HESBURGER” jaunbūve kanalizācijas izbūve Limbažos”, ID Nr. LS 2025/25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7E507A85" w14:textId="0923D78A" w:rsidR="00BD48D5" w:rsidRPr="002821DA" w:rsidRDefault="00A25F3E" w:rsidP="002821DA">
      <w:pPr>
        <w:ind w:firstLine="720"/>
        <w:jc w:val="both"/>
        <w:rPr>
          <w:szCs w:val="20"/>
          <w:lang w:eastAsia="en-US"/>
        </w:rPr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proofErr w:type="spellStart"/>
      <w:r w:rsidR="002821DA">
        <w:t>R</w:t>
      </w:r>
      <w:r w:rsidRPr="00323F95">
        <w:t>eģ</w:t>
      </w:r>
      <w:proofErr w:type="spellEnd"/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aptaujā</w:t>
      </w:r>
      <w:r w:rsidR="00982798">
        <w:t xml:space="preserve"> </w:t>
      </w:r>
      <w:r w:rsidR="005B79FD" w:rsidRPr="005B79FD">
        <w:t>“Ātrās ēdināšanas restorāna ēkas “HESBURGER” jaunbūve kanalizācijas izbūve Limbažos”, ID Nr. LS 2025/25</w:t>
      </w:r>
      <w:r w:rsidR="00E51E43">
        <w:t xml:space="preserve">, </w:t>
      </w:r>
      <w:r w:rsidR="002821DA">
        <w:t>cenu aptaujas</w:t>
      </w:r>
      <w:r>
        <w:t xml:space="preserve"> komisija par uzvarētāju atzinusi pretendentu –</w:t>
      </w:r>
      <w:r w:rsidR="0071105B">
        <w:t xml:space="preserve"> SIA</w:t>
      </w:r>
      <w:r w:rsidR="0071105B" w:rsidRPr="00C34A89">
        <w:t xml:space="preserve"> “</w:t>
      </w:r>
      <w:r w:rsidR="0071105B">
        <w:t>RIKO G</w:t>
      </w:r>
      <w:r w:rsidR="0071105B" w:rsidRPr="00C34A89">
        <w:t>”</w:t>
      </w:r>
      <w:r w:rsidR="0071105B">
        <w:t xml:space="preserve"> </w:t>
      </w:r>
      <w:proofErr w:type="spellStart"/>
      <w:r w:rsidR="0071105B" w:rsidRPr="00C34A89">
        <w:t>Reģ.Nr</w:t>
      </w:r>
      <w:proofErr w:type="spellEnd"/>
      <w:r w:rsidR="0071105B" w:rsidRPr="00C34A89">
        <w:t>.</w:t>
      </w:r>
      <w:r w:rsidR="0071105B" w:rsidRPr="00E5679F">
        <w:t xml:space="preserve"> 44103040737, par piedāvāto cenu – 38</w:t>
      </w:r>
      <w:r w:rsidR="00D97C90">
        <w:t xml:space="preserve"> </w:t>
      </w:r>
      <w:r w:rsidR="0071105B" w:rsidRPr="00E5679F">
        <w:t>666,53 EUR (bez PVN).</w:t>
      </w:r>
      <w:r w:rsidR="0071105B">
        <w:t xml:space="preserve"> </w:t>
      </w:r>
      <w:r w:rsidR="00327E26">
        <w:rPr>
          <w:szCs w:val="20"/>
          <w:lang w:eastAsia="en-US"/>
        </w:rPr>
        <w:t>Vērtēšanas kritērijs – zemākā cena.</w:t>
      </w:r>
    </w:p>
    <w:sectPr w:rsidR="00BD48D5" w:rsidRPr="00282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A51E6"/>
    <w:rsid w:val="001B3774"/>
    <w:rsid w:val="001E1DB7"/>
    <w:rsid w:val="00202EE5"/>
    <w:rsid w:val="0024691A"/>
    <w:rsid w:val="00274425"/>
    <w:rsid w:val="002821DA"/>
    <w:rsid w:val="00327E26"/>
    <w:rsid w:val="004476F5"/>
    <w:rsid w:val="00456B1A"/>
    <w:rsid w:val="004B5C91"/>
    <w:rsid w:val="004F2426"/>
    <w:rsid w:val="005442F7"/>
    <w:rsid w:val="005A4E11"/>
    <w:rsid w:val="005B79FD"/>
    <w:rsid w:val="005C0EBB"/>
    <w:rsid w:val="005E3934"/>
    <w:rsid w:val="00600DC0"/>
    <w:rsid w:val="006C2098"/>
    <w:rsid w:val="0071105B"/>
    <w:rsid w:val="007277F5"/>
    <w:rsid w:val="00791C9B"/>
    <w:rsid w:val="007E6448"/>
    <w:rsid w:val="007F4349"/>
    <w:rsid w:val="008278AE"/>
    <w:rsid w:val="008A0457"/>
    <w:rsid w:val="008C676B"/>
    <w:rsid w:val="00911FC2"/>
    <w:rsid w:val="00982798"/>
    <w:rsid w:val="009837EA"/>
    <w:rsid w:val="009D69BC"/>
    <w:rsid w:val="009F2A77"/>
    <w:rsid w:val="00A1552A"/>
    <w:rsid w:val="00A25F3E"/>
    <w:rsid w:val="00A45C2A"/>
    <w:rsid w:val="00AA2948"/>
    <w:rsid w:val="00AA6F13"/>
    <w:rsid w:val="00AD4995"/>
    <w:rsid w:val="00B16128"/>
    <w:rsid w:val="00BC2B2D"/>
    <w:rsid w:val="00BD48D5"/>
    <w:rsid w:val="00BD60BF"/>
    <w:rsid w:val="00C32044"/>
    <w:rsid w:val="00C443F3"/>
    <w:rsid w:val="00C768F3"/>
    <w:rsid w:val="00D24936"/>
    <w:rsid w:val="00D3680F"/>
    <w:rsid w:val="00D87FF3"/>
    <w:rsid w:val="00D944F3"/>
    <w:rsid w:val="00D97C90"/>
    <w:rsid w:val="00DB0F77"/>
    <w:rsid w:val="00E16D4D"/>
    <w:rsid w:val="00E2592C"/>
    <w:rsid w:val="00E51E43"/>
    <w:rsid w:val="00F877DA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6</cp:revision>
  <cp:lastPrinted>2022-12-13T13:59:00Z</cp:lastPrinted>
  <dcterms:created xsi:type="dcterms:W3CDTF">2025-06-11T10:31:00Z</dcterms:created>
  <dcterms:modified xsi:type="dcterms:W3CDTF">2025-09-01T10:45:00Z</dcterms:modified>
</cp:coreProperties>
</file>