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gada</w:t>
      </w:r>
      <w:proofErr w:type="spellEnd"/>
      <w:r>
        <w:rPr>
          <w:b/>
          <w:sz w:val="24"/>
          <w:szCs w:val="24"/>
        </w:rPr>
        <w:t xml:space="preserve"> </w:t>
      </w:r>
      <w:r w:rsidR="0078420E">
        <w:rPr>
          <w:b/>
          <w:sz w:val="24"/>
          <w:szCs w:val="24"/>
        </w:rPr>
        <w:t>AUGUSTĀ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29.07.2025.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957DC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27.07.2031.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Gatves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6684 003 0178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6DB7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31.07.2031.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2D2C9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73436E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03.07.2031.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Pasta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Tirdzniecības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kioska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Līdz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saistību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pilnīgai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izpildei</w:t>
            </w:r>
            <w:proofErr w:type="spellEnd"/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Muižas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0.0288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B00A3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11.08.2031.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Lakstīgalu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41,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2C9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0.0716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4146D7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Pr="00886DAC" w:rsidRDefault="004146D7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Cīruļu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</w:t>
            </w:r>
            <w:r w:rsidR="002D2C92">
              <w:rPr>
                <w:sz w:val="24"/>
                <w:szCs w:val="24"/>
                <w:lang w:eastAsia="en-US"/>
              </w:rPr>
              <w:t>la</w:t>
            </w:r>
            <w:proofErr w:type="spellEnd"/>
            <w:r w:rsidR="002D2C92"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 w:rsidR="002D2C92">
              <w:rPr>
                <w:sz w:val="24"/>
                <w:szCs w:val="24"/>
                <w:lang w:eastAsia="en-US"/>
              </w:rPr>
              <w:t>Limbažu</w:t>
            </w:r>
            <w:proofErr w:type="spellEnd"/>
            <w:r w:rsidR="002D2C9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D2C92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="002D2C9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2D2C9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6664 003 0363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2D2C9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B02841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D7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31.08.2032.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6648 001 0126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0.059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0.047</w:t>
            </w:r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19.08.2031.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6648 001 0346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6648 001 0130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6648 001 0125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6648 001 0224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41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0.3183</w:t>
            </w:r>
          </w:p>
          <w:p w:rsidR="009C2B12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1/6 </w:t>
            </w:r>
            <w:proofErr w:type="spellStart"/>
            <w:r>
              <w:rPr>
                <w:sz w:val="24"/>
                <w:szCs w:val="24"/>
              </w:rPr>
              <w:t>dom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daļa</w:t>
            </w:r>
            <w:proofErr w:type="spellEnd"/>
          </w:p>
          <w:p w:rsidR="00B02841" w:rsidRDefault="00B02841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C2B1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31.08.2031.</w:t>
            </w:r>
          </w:p>
        </w:tc>
      </w:tr>
      <w:tr w:rsidR="00B26526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Pr="00886DAC" w:rsidRDefault="00B26526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C031A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6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9C2B12" w:rsidP="009C2B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9C2B1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CA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31.08.2031.</w:t>
            </w:r>
          </w:p>
          <w:p w:rsidR="00236FF2" w:rsidRDefault="00236FF2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072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Pr="00886DAC" w:rsidRDefault="00B072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21.08.2025.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Pasta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6601 007 0142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Mobilās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ēdināšanas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treilera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6F" w:rsidRDefault="009C2B12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31.08.2026.</w:t>
            </w:r>
          </w:p>
        </w:tc>
      </w:tr>
    </w:tbl>
    <w:p w:rsidR="00A226BF" w:rsidRPr="00B82633" w:rsidRDefault="00A226BF">
      <w:pPr>
        <w:jc w:val="center"/>
      </w:pPr>
      <w:bookmarkStart w:id="0" w:name="_GoBack"/>
      <w:bookmarkEnd w:id="0"/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7CC" w:rsidRDefault="00CB37CC" w:rsidP="00A74C47">
      <w:r>
        <w:separator/>
      </w:r>
    </w:p>
  </w:endnote>
  <w:endnote w:type="continuationSeparator" w:id="0">
    <w:p w:rsidR="00CB37CC" w:rsidRDefault="00CB37CC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7CC" w:rsidRDefault="00CB37CC" w:rsidP="00A74C47">
      <w:r>
        <w:separator/>
      </w:r>
    </w:p>
  </w:footnote>
  <w:footnote w:type="continuationSeparator" w:id="0">
    <w:p w:rsidR="00CB37CC" w:rsidRDefault="00CB37CC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B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930D1"/>
    <w:rsid w:val="002A54F9"/>
    <w:rsid w:val="002B1F5B"/>
    <w:rsid w:val="002C3925"/>
    <w:rsid w:val="002C411D"/>
    <w:rsid w:val="002C47E6"/>
    <w:rsid w:val="002D2C92"/>
    <w:rsid w:val="002D3D50"/>
    <w:rsid w:val="002D4574"/>
    <w:rsid w:val="002D7C27"/>
    <w:rsid w:val="002E3325"/>
    <w:rsid w:val="002E5E4E"/>
    <w:rsid w:val="003212EB"/>
    <w:rsid w:val="003269AB"/>
    <w:rsid w:val="003327AA"/>
    <w:rsid w:val="00332E2C"/>
    <w:rsid w:val="0033630C"/>
    <w:rsid w:val="00347E70"/>
    <w:rsid w:val="00357F1E"/>
    <w:rsid w:val="0036419C"/>
    <w:rsid w:val="00364D22"/>
    <w:rsid w:val="0037714C"/>
    <w:rsid w:val="00377C79"/>
    <w:rsid w:val="00381987"/>
    <w:rsid w:val="00384878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A34A1"/>
    <w:rsid w:val="00AB5D6A"/>
    <w:rsid w:val="00AC0B8E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31AF"/>
    <w:rsid w:val="00C04176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5F68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3A2B6-F8B6-4C95-9D53-02FCA96CF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2025-10-16T10:57:00Z</dcterms:created>
  <dcterms:modified xsi:type="dcterms:W3CDTF">2025-10-20T08:12:00Z</dcterms:modified>
</cp:coreProperties>
</file>