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A232F7" w14:textId="77777777" w:rsidR="00147518" w:rsidRPr="00147518" w:rsidRDefault="00147518" w:rsidP="00147518">
      <w:pPr>
        <w:jc w:val="right"/>
        <w:rPr>
          <w:bCs w:val="0"/>
          <w:lang w:val="lv-LV"/>
        </w:rPr>
      </w:pPr>
      <w:r w:rsidRPr="00147518">
        <w:rPr>
          <w:bCs w:val="0"/>
          <w:lang w:val="lv-LV"/>
        </w:rPr>
        <w:t>PIELIKUMS</w:t>
      </w:r>
    </w:p>
    <w:p w14:paraId="7389E925" w14:textId="16AF5759" w:rsidR="00147518" w:rsidRPr="00147518" w:rsidRDefault="00147518" w:rsidP="00147518">
      <w:pPr>
        <w:jc w:val="right"/>
        <w:rPr>
          <w:b w:val="0"/>
          <w:bCs w:val="0"/>
          <w:lang w:val="lv-LV"/>
        </w:rPr>
      </w:pPr>
      <w:r w:rsidRPr="00147518">
        <w:rPr>
          <w:b w:val="0"/>
          <w:bCs w:val="0"/>
          <w:lang w:val="lv-LV"/>
        </w:rPr>
        <w:t xml:space="preserve">Limbažu novada </w:t>
      </w:r>
      <w:r w:rsidR="00091FF7">
        <w:rPr>
          <w:b w:val="0"/>
          <w:bCs w:val="0"/>
          <w:lang w:val="lv-LV"/>
        </w:rPr>
        <w:t xml:space="preserve">pašvaldības </w:t>
      </w:r>
      <w:r w:rsidRPr="00147518">
        <w:rPr>
          <w:b w:val="0"/>
          <w:bCs w:val="0"/>
          <w:lang w:val="lv-LV"/>
        </w:rPr>
        <w:t>domes</w:t>
      </w:r>
    </w:p>
    <w:p w14:paraId="0CC23238" w14:textId="6AB730F3" w:rsidR="00147518" w:rsidRPr="00147518" w:rsidRDefault="00CE3AFB" w:rsidP="00147518">
      <w:pPr>
        <w:jc w:val="right"/>
        <w:rPr>
          <w:b w:val="0"/>
          <w:bCs w:val="0"/>
          <w:lang w:val="lv-LV"/>
        </w:rPr>
      </w:pPr>
      <w:r>
        <w:rPr>
          <w:b w:val="0"/>
          <w:bCs w:val="0"/>
          <w:lang w:val="lv-LV"/>
        </w:rPr>
        <w:t>26</w:t>
      </w:r>
      <w:r w:rsidR="00147518" w:rsidRPr="00147518">
        <w:rPr>
          <w:b w:val="0"/>
          <w:bCs w:val="0"/>
          <w:lang w:val="lv-LV"/>
        </w:rPr>
        <w:t>.</w:t>
      </w:r>
      <w:r>
        <w:rPr>
          <w:b w:val="0"/>
          <w:bCs w:val="0"/>
          <w:lang w:val="lv-LV"/>
        </w:rPr>
        <w:t>02.2026</w:t>
      </w:r>
      <w:r w:rsidR="00147518" w:rsidRPr="00147518">
        <w:rPr>
          <w:b w:val="0"/>
          <w:bCs w:val="0"/>
          <w:lang w:val="lv-LV"/>
        </w:rPr>
        <w:t>. sēdes lēmumam Nr.</w:t>
      </w:r>
      <w:r w:rsidR="00E04243">
        <w:rPr>
          <w:b w:val="0"/>
          <w:bCs w:val="0"/>
          <w:lang w:val="lv-LV"/>
        </w:rPr>
        <w:t>158</w:t>
      </w:r>
    </w:p>
    <w:p w14:paraId="110D58E7" w14:textId="10DDD098" w:rsidR="00147518" w:rsidRPr="00147518" w:rsidRDefault="00147518" w:rsidP="00147518">
      <w:pPr>
        <w:jc w:val="right"/>
        <w:rPr>
          <w:b w:val="0"/>
          <w:bCs w:val="0"/>
          <w:lang w:val="lv-LV"/>
        </w:rPr>
      </w:pPr>
      <w:r w:rsidRPr="00147518">
        <w:rPr>
          <w:b w:val="0"/>
          <w:bCs w:val="0"/>
          <w:lang w:val="lv-LV"/>
        </w:rPr>
        <w:t>(protokols Nr.</w:t>
      </w:r>
      <w:r w:rsidR="00E04243">
        <w:rPr>
          <w:b w:val="0"/>
          <w:bCs w:val="0"/>
          <w:lang w:val="lv-LV"/>
        </w:rPr>
        <w:t>4, 58</w:t>
      </w:r>
      <w:bookmarkStart w:id="0" w:name="_GoBack"/>
      <w:bookmarkEnd w:id="0"/>
      <w:r w:rsidRPr="00147518">
        <w:rPr>
          <w:b w:val="0"/>
          <w:bCs w:val="0"/>
          <w:lang w:val="lv-LV"/>
        </w:rPr>
        <w:t>.)</w:t>
      </w:r>
    </w:p>
    <w:p w14:paraId="7E41F7E6" w14:textId="7F369635" w:rsidR="009D2036" w:rsidRDefault="009D2036" w:rsidP="00BA775C">
      <w:pPr>
        <w:jc w:val="right"/>
        <w:rPr>
          <w:b w:val="0"/>
          <w:bCs w:val="0"/>
          <w:lang w:val="lv-LV"/>
        </w:rPr>
      </w:pPr>
    </w:p>
    <w:p w14:paraId="2C2D7FA5" w14:textId="02599582" w:rsidR="006B305B" w:rsidRDefault="006B305B" w:rsidP="006B305B">
      <w:pPr>
        <w:pStyle w:val="Paraststmeklis"/>
        <w:spacing w:before="0" w:beforeAutospacing="0" w:after="0" w:afterAutospacing="0"/>
        <w:jc w:val="right"/>
        <w:rPr>
          <w:bCs/>
          <w:noProof/>
        </w:rPr>
      </w:pPr>
      <w:r w:rsidRPr="006B305B">
        <w:rPr>
          <w:bCs/>
          <w:noProof/>
        </w:rPr>
        <w:t>Par nekustamā īpašuma ar kadastra Nr. 66</w:t>
      </w:r>
      <w:r w:rsidR="00CE3AFB">
        <w:rPr>
          <w:bCs/>
          <w:noProof/>
        </w:rPr>
        <w:t>84</w:t>
      </w:r>
      <w:r w:rsidRPr="006B305B">
        <w:rPr>
          <w:bCs/>
          <w:noProof/>
        </w:rPr>
        <w:t xml:space="preserve"> </w:t>
      </w:r>
      <w:r w:rsidR="00CE3AFB">
        <w:rPr>
          <w:bCs/>
          <w:noProof/>
        </w:rPr>
        <w:t>003</w:t>
      </w:r>
      <w:r w:rsidRPr="006B305B">
        <w:rPr>
          <w:bCs/>
          <w:noProof/>
        </w:rPr>
        <w:t xml:space="preserve"> </w:t>
      </w:r>
      <w:r w:rsidR="00CE3AFB">
        <w:rPr>
          <w:bCs/>
          <w:noProof/>
        </w:rPr>
        <w:t>0</w:t>
      </w:r>
      <w:r w:rsidR="001A0313">
        <w:rPr>
          <w:bCs/>
          <w:noProof/>
        </w:rPr>
        <w:t>168</w:t>
      </w:r>
      <w:r w:rsidRPr="006B305B">
        <w:rPr>
          <w:bCs/>
          <w:noProof/>
        </w:rPr>
        <w:t xml:space="preserve"> “</w:t>
      </w:r>
      <w:r w:rsidR="00CE3AFB">
        <w:rPr>
          <w:bCs/>
          <w:noProof/>
        </w:rPr>
        <w:t>Mār</w:t>
      </w:r>
      <w:r w:rsidR="001A0313">
        <w:rPr>
          <w:bCs/>
          <w:noProof/>
        </w:rPr>
        <w:t>puķītes</w:t>
      </w:r>
      <w:r w:rsidRPr="006B305B">
        <w:rPr>
          <w:bCs/>
          <w:noProof/>
        </w:rPr>
        <w:t xml:space="preserve">”, </w:t>
      </w:r>
    </w:p>
    <w:p w14:paraId="7CC4FD11" w14:textId="7E0FE14F" w:rsidR="006B305B" w:rsidRDefault="00CE3AFB" w:rsidP="00A745CC">
      <w:pPr>
        <w:pStyle w:val="Paraststmeklis"/>
        <w:spacing w:before="0" w:beforeAutospacing="0" w:after="0" w:afterAutospacing="0"/>
        <w:jc w:val="right"/>
        <w:rPr>
          <w:bCs/>
          <w:noProof/>
        </w:rPr>
      </w:pPr>
      <w:r>
        <w:rPr>
          <w:bCs/>
          <w:noProof/>
        </w:rPr>
        <w:t>Vidrižu pagastā</w:t>
      </w:r>
      <w:r w:rsidR="006B305B" w:rsidRPr="006B305B">
        <w:rPr>
          <w:bCs/>
          <w:noProof/>
        </w:rPr>
        <w:t>, Limbažu novadā atsavināšanu</w:t>
      </w:r>
    </w:p>
    <w:p w14:paraId="424399F9" w14:textId="3676AC1E" w:rsidR="00A745CC" w:rsidRDefault="00A745CC" w:rsidP="00A745CC">
      <w:pPr>
        <w:pStyle w:val="Paraststmeklis"/>
        <w:spacing w:before="0" w:beforeAutospacing="0" w:after="0" w:afterAutospacing="0"/>
        <w:jc w:val="right"/>
        <w:rPr>
          <w:bCs/>
          <w:noProof/>
        </w:rPr>
      </w:pPr>
    </w:p>
    <w:p w14:paraId="01B5B965" w14:textId="77777777" w:rsidR="00A745CC" w:rsidRPr="00A745CC" w:rsidRDefault="00A745CC" w:rsidP="00A745CC">
      <w:pPr>
        <w:pStyle w:val="Paraststmeklis"/>
        <w:spacing w:before="0" w:beforeAutospacing="0" w:after="0" w:afterAutospacing="0"/>
        <w:jc w:val="right"/>
        <w:rPr>
          <w:bCs/>
          <w:noProof/>
        </w:rPr>
      </w:pPr>
    </w:p>
    <w:p w14:paraId="05DCCB59" w14:textId="486CBE70" w:rsidR="00BA775C" w:rsidRPr="00CE3AFB" w:rsidRDefault="001A0313" w:rsidP="0034576E">
      <w:pPr>
        <w:jc w:val="center"/>
        <w:rPr>
          <w:lang w:val="lv-LV"/>
        </w:rPr>
      </w:pPr>
      <w:r w:rsidRPr="001A0313">
        <w:rPr>
          <w:noProof/>
          <w:lang w:val="lv-LV" w:eastAsia="lv-LV"/>
        </w:rPr>
        <w:drawing>
          <wp:inline distT="0" distB="0" distL="0" distR="0" wp14:anchorId="0ED29B31" wp14:editId="40986BBC">
            <wp:extent cx="5677692" cy="3667637"/>
            <wp:effectExtent l="0" t="0" r="0" b="9525"/>
            <wp:docPr id="1" name="Attēl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77692" cy="36676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A775C" w:rsidRPr="00CE3AFB" w:rsidSect="00175405">
      <w:pgSz w:w="12240" w:h="15840"/>
      <w:pgMar w:top="1134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2036"/>
    <w:rsid w:val="00066402"/>
    <w:rsid w:val="00091FF7"/>
    <w:rsid w:val="001053EE"/>
    <w:rsid w:val="00113094"/>
    <w:rsid w:val="00122437"/>
    <w:rsid w:val="00147518"/>
    <w:rsid w:val="00172F31"/>
    <w:rsid w:val="00175405"/>
    <w:rsid w:val="001A0313"/>
    <w:rsid w:val="001B6A74"/>
    <w:rsid w:val="00210CB3"/>
    <w:rsid w:val="002560FB"/>
    <w:rsid w:val="002668D7"/>
    <w:rsid w:val="00293FB2"/>
    <w:rsid w:val="002A435D"/>
    <w:rsid w:val="002A4EC9"/>
    <w:rsid w:val="0030271E"/>
    <w:rsid w:val="0034576E"/>
    <w:rsid w:val="00345987"/>
    <w:rsid w:val="00350174"/>
    <w:rsid w:val="003E53F4"/>
    <w:rsid w:val="003F19B7"/>
    <w:rsid w:val="00415457"/>
    <w:rsid w:val="004564C9"/>
    <w:rsid w:val="00467A28"/>
    <w:rsid w:val="0051673D"/>
    <w:rsid w:val="00530703"/>
    <w:rsid w:val="00533BBC"/>
    <w:rsid w:val="00543CD8"/>
    <w:rsid w:val="005721E0"/>
    <w:rsid w:val="00594467"/>
    <w:rsid w:val="0060710D"/>
    <w:rsid w:val="006633EA"/>
    <w:rsid w:val="00686884"/>
    <w:rsid w:val="00694C29"/>
    <w:rsid w:val="006B305B"/>
    <w:rsid w:val="006B548C"/>
    <w:rsid w:val="006C0BCC"/>
    <w:rsid w:val="006C1DEE"/>
    <w:rsid w:val="006F0FC1"/>
    <w:rsid w:val="007819E8"/>
    <w:rsid w:val="007A0901"/>
    <w:rsid w:val="007A3D99"/>
    <w:rsid w:val="007C0D87"/>
    <w:rsid w:val="007D434B"/>
    <w:rsid w:val="00800B5B"/>
    <w:rsid w:val="0081792B"/>
    <w:rsid w:val="00847C69"/>
    <w:rsid w:val="008D7BE7"/>
    <w:rsid w:val="008F4E9F"/>
    <w:rsid w:val="00923710"/>
    <w:rsid w:val="009574EA"/>
    <w:rsid w:val="00981192"/>
    <w:rsid w:val="00993345"/>
    <w:rsid w:val="009974C5"/>
    <w:rsid w:val="009C6DB5"/>
    <w:rsid w:val="009D2036"/>
    <w:rsid w:val="009D20B9"/>
    <w:rsid w:val="009E5687"/>
    <w:rsid w:val="009F2A2C"/>
    <w:rsid w:val="009F6377"/>
    <w:rsid w:val="00A745CC"/>
    <w:rsid w:val="00AC55EB"/>
    <w:rsid w:val="00B20AC2"/>
    <w:rsid w:val="00B74443"/>
    <w:rsid w:val="00BA775C"/>
    <w:rsid w:val="00BB49B1"/>
    <w:rsid w:val="00BC4189"/>
    <w:rsid w:val="00BD3ACD"/>
    <w:rsid w:val="00BD772F"/>
    <w:rsid w:val="00BE2DDA"/>
    <w:rsid w:val="00C0159B"/>
    <w:rsid w:val="00C202A3"/>
    <w:rsid w:val="00C712CA"/>
    <w:rsid w:val="00CA0F1E"/>
    <w:rsid w:val="00CA7906"/>
    <w:rsid w:val="00CC1CF1"/>
    <w:rsid w:val="00CC3BE7"/>
    <w:rsid w:val="00CE2518"/>
    <w:rsid w:val="00CE3AFB"/>
    <w:rsid w:val="00CE4737"/>
    <w:rsid w:val="00CF15CF"/>
    <w:rsid w:val="00D010A8"/>
    <w:rsid w:val="00D102E9"/>
    <w:rsid w:val="00D1183E"/>
    <w:rsid w:val="00D172A6"/>
    <w:rsid w:val="00D220D2"/>
    <w:rsid w:val="00D4469B"/>
    <w:rsid w:val="00D93C87"/>
    <w:rsid w:val="00D95E22"/>
    <w:rsid w:val="00E04243"/>
    <w:rsid w:val="00E201BA"/>
    <w:rsid w:val="00E70A8F"/>
    <w:rsid w:val="00E94F01"/>
    <w:rsid w:val="00EC67D1"/>
    <w:rsid w:val="00EE725E"/>
    <w:rsid w:val="00F86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C6D9A3"/>
  <w15:chartTrackingRefBased/>
  <w15:docId w15:val="{CE652A81-A6A9-450F-AB4D-9688A09E1B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arasts">
    <w:name w:val="Normal"/>
    <w:qFormat/>
    <w:rsid w:val="009D2036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val="en-GB"/>
    </w:rPr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paragraph" w:styleId="Pamatteksts3">
    <w:name w:val="Body Text 3"/>
    <w:basedOn w:val="Parasts"/>
    <w:link w:val="Pamatteksts3Rakstz"/>
    <w:rsid w:val="009D2036"/>
    <w:pPr>
      <w:jc w:val="both"/>
    </w:pPr>
    <w:rPr>
      <w:lang w:val="x-none" w:eastAsia="x-none"/>
    </w:rPr>
  </w:style>
  <w:style w:type="character" w:customStyle="1" w:styleId="Pamatteksts3Rakstz">
    <w:name w:val="Pamatteksts 3 Rakstz."/>
    <w:basedOn w:val="Noklusjumarindkopasfonts"/>
    <w:link w:val="Pamatteksts3"/>
    <w:rsid w:val="009D2036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Paraststmeklis">
    <w:name w:val="Normal (Web)"/>
    <w:basedOn w:val="Parasts"/>
    <w:uiPriority w:val="99"/>
    <w:semiHidden/>
    <w:unhideWhenUsed/>
    <w:rsid w:val="008F4E9F"/>
    <w:pPr>
      <w:spacing w:before="100" w:beforeAutospacing="1" w:after="100" w:afterAutospacing="1"/>
    </w:pPr>
    <w:rPr>
      <w:b w:val="0"/>
      <w:bCs w:val="0"/>
      <w:lang w:val="lv-LV" w:eastAsia="lv-L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0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9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6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136</Words>
  <Characters>79</Characters>
  <Application>Microsoft Office Word</Application>
  <DocSecurity>0</DocSecurity>
  <Lines>1</Lines>
  <Paragraphs>1</Paragraphs>
  <ScaleCrop>false</ScaleCrop>
  <HeadingPairs>
    <vt:vector size="2" baseType="variant">
      <vt:variant>
        <vt:lpstr>Nosaukums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Lietotajs</dc:creator>
  <cp:keywords/>
  <dc:description/>
  <cp:lastModifiedBy>Dace Tauriņa</cp:lastModifiedBy>
  <cp:revision>4</cp:revision>
  <dcterms:created xsi:type="dcterms:W3CDTF">2026-02-06T07:09:00Z</dcterms:created>
  <dcterms:modified xsi:type="dcterms:W3CDTF">2026-03-04T07:45:00Z</dcterms:modified>
</cp:coreProperties>
</file>